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91EE93A" w:rsidR="00ED18DE" w:rsidRPr="000B091F" w:rsidRDefault="00071407" w:rsidP="009C756E">
                            <w:pPr>
                              <w:ind w:right="-471"/>
                              <w:jc w:val="both"/>
                              <w:rPr>
                                <w:rFonts w:ascii="Times New Roman" w:hAnsi="Times New Roman" w:cs="Times New Roman"/>
                                <w:b/>
                                <w:bCs/>
                                <w14:cntxtAlts/>
                              </w:rPr>
                            </w:pPr>
                            <w:r>
                              <w:rPr>
                                <w:rFonts w:ascii="Times New Roman" w:hAnsi="Times New Roman" w:cs="Times New Roman"/>
                                <w:b/>
                                <w:bCs/>
                                <w14:cntxtAlts/>
                              </w:rPr>
                              <w:t>2b Page 25</w:t>
                            </w:r>
                            <w:bookmarkStart w:id="0" w:name="_GoBack"/>
                            <w:bookmarkEnd w:id="0"/>
                            <w:r w:rsidR="00723C47">
                              <w:rPr>
                                <w:rFonts w:ascii="Times New Roman" w:hAnsi="Times New Roman" w:cs="Times New Roman"/>
                                <w:b/>
                                <w:bCs/>
                                <w14:cntxtAlts/>
                              </w:rPr>
                              <w:t xml:space="preserve">   </w:t>
                            </w:r>
                            <w:r w:rsidR="004E2E93">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91EE93A" w:rsidR="00ED18DE" w:rsidRPr="000B091F" w:rsidRDefault="00071407" w:rsidP="009C756E">
                      <w:pPr>
                        <w:ind w:right="-471"/>
                        <w:jc w:val="both"/>
                        <w:rPr>
                          <w:rFonts w:ascii="Times New Roman" w:hAnsi="Times New Roman" w:cs="Times New Roman"/>
                          <w:b/>
                          <w:bCs/>
                          <w14:cntxtAlts/>
                        </w:rPr>
                      </w:pPr>
                      <w:r>
                        <w:rPr>
                          <w:rFonts w:ascii="Times New Roman" w:hAnsi="Times New Roman" w:cs="Times New Roman"/>
                          <w:b/>
                          <w:bCs/>
                          <w14:cntxtAlts/>
                        </w:rPr>
                        <w:t>2b Page 25</w:t>
                      </w:r>
                      <w:bookmarkStart w:id="1" w:name="_GoBack"/>
                      <w:bookmarkEnd w:id="1"/>
                      <w:r w:rsidR="00723C47">
                        <w:rPr>
                          <w:rFonts w:ascii="Times New Roman" w:hAnsi="Times New Roman" w:cs="Times New Roman"/>
                          <w:b/>
                          <w:bCs/>
                          <w14:cntxtAlts/>
                        </w:rPr>
                        <w:t xml:space="preserve">   </w:t>
                      </w:r>
                      <w:r w:rsidR="004E2E93">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3C02FF89" w:rsidR="00F45317" w:rsidRPr="00F45317" w:rsidRDefault="00664D74" w:rsidP="00F45317">
      <w:pPr>
        <w:pStyle w:val="Textheading"/>
      </w:pPr>
      <w:r>
        <w:t>1.10</w:t>
      </w:r>
    </w:p>
    <w:p w14:paraId="2294D5DB" w14:textId="340E98D9" w:rsidR="00D3767E" w:rsidRPr="00664D74" w:rsidRDefault="00664D74" w:rsidP="00664D74">
      <w:pPr>
        <w:pStyle w:val="Text"/>
      </w:pPr>
      <w:r w:rsidRPr="00664D74">
        <w:t xml:space="preserve">Steve Winter and Douglas Chadwick, who were working in </w:t>
      </w:r>
      <w:proofErr w:type="spellStart"/>
      <w:r w:rsidRPr="00664D74">
        <w:t>Kaziranga</w:t>
      </w:r>
      <w:proofErr w:type="spellEnd"/>
      <w:r w:rsidRPr="00664D74">
        <w:t xml:space="preserve"> National Park, had three close encounters with rhinos all on the same day. Before entering the park, their guide had told them not to be afraid, so they weren’t especially worried, but clearly the incidents shocked them. They knew that filming in the park was dangerous work, but they hadn’t been expecting to meet danger quite so soon or so frequently. But it didn’t stop them carrying on!</w:t>
      </w:r>
      <w:r w:rsidR="00D3767E" w:rsidRPr="00664D74">
        <w:t xml:space="preserve"> </w:t>
      </w:r>
    </w:p>
    <w:p w14:paraId="2B7A1896" w14:textId="2EF18F6A" w:rsidR="00CF3A4B" w:rsidRPr="006E087E" w:rsidRDefault="006E087E" w:rsidP="006E087E">
      <w:pPr>
        <w:pStyle w:val="Text"/>
      </w:pPr>
      <w:r w:rsidRPr="003A023A">
        <w:rPr>
          <w:noProof/>
          <w:lang w:eastAsia="en-GB"/>
        </w:rPr>
        <mc:AlternateContent>
          <mc:Choice Requires="wps">
            <w:drawing>
              <wp:anchor distT="0" distB="0" distL="114300" distR="114300" simplePos="0" relativeHeight="251672576" behindDoc="0" locked="0" layoutInCell="1" allowOverlap="1" wp14:anchorId="434A573A" wp14:editId="15C35430">
                <wp:simplePos x="0" y="0"/>
                <wp:positionH relativeFrom="margin">
                  <wp:posOffset>-955675</wp:posOffset>
                </wp:positionH>
                <wp:positionV relativeFrom="topMargin">
                  <wp:posOffset>472440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656CE33" w14:textId="77777777" w:rsidR="006E087E" w:rsidRPr="009212BD" w:rsidRDefault="006E087E" w:rsidP="006E087E">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5.25pt;margin-top:37.2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" fillcolor="#ffd300" stroked="f" strokeweight="2pt">
                <v:textbox inset=",14.4pt">
                  <w:txbxContent>
                    <w:p w14:paraId="2656CE33" w14:textId="77777777" w:rsidR="006E087E" w:rsidRPr="009212BD" w:rsidRDefault="006E087E" w:rsidP="006E087E">
                      <w:pPr>
                        <w:pStyle w:val="Lifeheader"/>
                      </w:pPr>
                      <w:r w:rsidRPr="009212BD">
                        <w:t>Life</w:t>
                      </w:r>
                    </w:p>
                  </w:txbxContent>
                </v:textbox>
                <w10:wrap type="through" anchorx="margin" anchory="margin"/>
              </v:rect>
            </w:pict>
          </mc:Fallback>
        </mc:AlternateContent>
      </w:r>
    </w:p>
    <w:sectPr w:rsidR="00CF3A4B" w:rsidRPr="006E087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71407"/>
    <w:rsid w:val="000B091F"/>
    <w:rsid w:val="001442D1"/>
    <w:rsid w:val="001C769A"/>
    <w:rsid w:val="002740A5"/>
    <w:rsid w:val="002C3C9F"/>
    <w:rsid w:val="00305712"/>
    <w:rsid w:val="00357465"/>
    <w:rsid w:val="00366802"/>
    <w:rsid w:val="003A023A"/>
    <w:rsid w:val="003A281A"/>
    <w:rsid w:val="00404F64"/>
    <w:rsid w:val="004A507B"/>
    <w:rsid w:val="004E2E93"/>
    <w:rsid w:val="005026C4"/>
    <w:rsid w:val="005700BD"/>
    <w:rsid w:val="00594368"/>
    <w:rsid w:val="005D7E4F"/>
    <w:rsid w:val="005E20A5"/>
    <w:rsid w:val="00603557"/>
    <w:rsid w:val="00634037"/>
    <w:rsid w:val="00664D74"/>
    <w:rsid w:val="006837A8"/>
    <w:rsid w:val="006B17AA"/>
    <w:rsid w:val="006E087E"/>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9E20F5"/>
    <w:rsid w:val="00A96A24"/>
    <w:rsid w:val="00AE3BE8"/>
    <w:rsid w:val="00B01074"/>
    <w:rsid w:val="00B33B60"/>
    <w:rsid w:val="00B50AA7"/>
    <w:rsid w:val="00B54031"/>
    <w:rsid w:val="00BC4584"/>
    <w:rsid w:val="00BE7360"/>
    <w:rsid w:val="00C130AF"/>
    <w:rsid w:val="00C60B33"/>
    <w:rsid w:val="00C66413"/>
    <w:rsid w:val="00C66F89"/>
    <w:rsid w:val="00CE76EF"/>
    <w:rsid w:val="00CF3A4B"/>
    <w:rsid w:val="00D3767E"/>
    <w:rsid w:val="00D51286"/>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A1944-CCCA-470D-AAAF-7FFE21EC4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2012-11-07T19:35:00Z</dcterms:created>
  <dcterms:modified xsi:type="dcterms:W3CDTF">2012-11-09T16:09:00Z</dcterms:modified>
</cp:coreProperties>
</file>